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B532" w14:textId="21F1EBEA" w:rsidR="00DE5748" w:rsidRPr="007C727D" w:rsidRDefault="00EE3BD9" w:rsidP="007C63BC">
      <w:pPr>
        <w:pStyle w:val="a4"/>
        <w:jc w:val="righ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FF0000"/>
          <w:kern w:val="0"/>
          <w:sz w:val="22"/>
        </w:rPr>
        <w:t>2</w:t>
      </w:r>
      <w:r w:rsidRPr="007C727D">
        <w:rPr>
          <w:rFonts w:ascii="ＭＳ 明朝" w:hAnsi="ＭＳ 明朝"/>
          <w:color w:val="FF0000"/>
          <w:kern w:val="0"/>
          <w:sz w:val="22"/>
        </w:rPr>
        <w:t>02</w:t>
      </w:r>
      <w:r w:rsidR="00620EDB">
        <w:rPr>
          <w:rFonts w:ascii="ＭＳ 明朝" w:hAnsi="ＭＳ 明朝" w:hint="eastAsia"/>
          <w:color w:val="FF0000"/>
          <w:kern w:val="0"/>
          <w:sz w:val="22"/>
        </w:rPr>
        <w:t>6</w:t>
      </w:r>
      <w:r w:rsidR="003A3ECD" w:rsidRPr="007C727D">
        <w:rPr>
          <w:rFonts w:ascii="ＭＳ 明朝" w:hAnsi="ＭＳ 明朝" w:hint="eastAsia"/>
          <w:color w:val="000000"/>
          <w:kern w:val="0"/>
          <w:sz w:val="22"/>
        </w:rPr>
        <w:t>年</w:t>
      </w:r>
      <w:r w:rsidR="00620EDB">
        <w:rPr>
          <w:rFonts w:ascii="ＭＳ 明朝" w:hAnsi="ＭＳ 明朝" w:hint="eastAsia"/>
          <w:color w:val="FF0000"/>
          <w:kern w:val="0"/>
          <w:sz w:val="22"/>
        </w:rPr>
        <w:t>2</w:t>
      </w:r>
      <w:r w:rsidR="003A3ECD" w:rsidRPr="007C727D">
        <w:rPr>
          <w:rFonts w:ascii="ＭＳ 明朝" w:hAnsi="ＭＳ 明朝" w:hint="eastAsia"/>
          <w:color w:val="000000"/>
          <w:kern w:val="0"/>
          <w:sz w:val="22"/>
        </w:rPr>
        <w:t>月</w:t>
      </w:r>
      <w:r w:rsidR="00620EDB">
        <w:rPr>
          <w:rFonts w:ascii="ＭＳ 明朝" w:hAnsi="ＭＳ 明朝" w:hint="eastAsia"/>
          <w:color w:val="FF0000"/>
          <w:kern w:val="0"/>
          <w:sz w:val="22"/>
        </w:rPr>
        <w:t>〇</w:t>
      </w:r>
      <w:r w:rsidR="003A3ECD" w:rsidRPr="007C727D">
        <w:rPr>
          <w:rFonts w:ascii="ＭＳ 明朝" w:hAnsi="ＭＳ 明朝" w:hint="eastAsia"/>
          <w:color w:val="000000"/>
          <w:kern w:val="0"/>
          <w:sz w:val="22"/>
        </w:rPr>
        <w:t>日</w:t>
      </w:r>
    </w:p>
    <w:p w14:paraId="3910E262" w14:textId="77777777" w:rsidR="00FB6FE2" w:rsidRPr="007C727D" w:rsidRDefault="00FB6FE2" w:rsidP="00104666">
      <w:pPr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000000"/>
          <w:sz w:val="22"/>
        </w:rPr>
        <w:t>子どもの貧困調査研究コンソーシアム</w:t>
      </w:r>
    </w:p>
    <w:p w14:paraId="57C98B50" w14:textId="77777777" w:rsidR="00DE5748" w:rsidRPr="007C727D" w:rsidRDefault="00FB6FE2" w:rsidP="003A3ECD">
      <w:pPr>
        <w:rPr>
          <w:rFonts w:ascii="ＭＳ 明朝" w:hAnsi="ＭＳ 明朝"/>
          <w:color w:val="000000"/>
          <w:sz w:val="22"/>
          <w:lang w:eastAsia="zh-CN"/>
        </w:rPr>
      </w:pPr>
      <w:r w:rsidRPr="007C727D">
        <w:rPr>
          <w:rFonts w:ascii="ＭＳ 明朝" w:hAnsi="ＭＳ 明朝"/>
          <w:color w:val="000000"/>
          <w:sz w:val="22"/>
          <w:lang w:eastAsia="zh-CN"/>
        </w:rPr>
        <w:t xml:space="preserve">秘密情報管理委員会委員長　</w:t>
      </w:r>
      <w:r w:rsidR="005B12E8" w:rsidRPr="007C727D">
        <w:rPr>
          <w:rFonts w:ascii="ＭＳ 明朝" w:hAnsi="ＭＳ 明朝" w:hint="eastAsia"/>
          <w:color w:val="000000"/>
          <w:sz w:val="22"/>
          <w:lang w:eastAsia="zh-CN"/>
        </w:rPr>
        <w:t>殿</w:t>
      </w:r>
    </w:p>
    <w:p w14:paraId="69F2615D" w14:textId="77777777" w:rsidR="003A3ECD" w:rsidRPr="007C727D" w:rsidRDefault="00FB6FE2" w:rsidP="00FB6FE2">
      <w:pPr>
        <w:wordWrap w:val="0"/>
        <w:ind w:right="-2"/>
        <w:jc w:val="righ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/>
          <w:color w:val="000000"/>
          <w:sz w:val="22"/>
        </w:rPr>
        <w:t>利用者</w:t>
      </w:r>
      <w:r w:rsidR="007C63BC" w:rsidRPr="007C727D">
        <w:rPr>
          <w:rFonts w:ascii="ＭＳ 明朝" w:hAnsi="ＭＳ 明朝" w:hint="eastAsia"/>
          <w:color w:val="000000"/>
          <w:sz w:val="22"/>
        </w:rPr>
        <w:t>：</w:t>
      </w:r>
      <w:r w:rsidR="007C727D" w:rsidRPr="007C727D">
        <w:rPr>
          <w:rFonts w:ascii="ＭＳ 明朝" w:hAnsi="ＭＳ 明朝" w:hint="eastAsia"/>
          <w:color w:val="FF0000"/>
          <w:kern w:val="0"/>
          <w:sz w:val="22"/>
        </w:rPr>
        <w:t>近祖士亜夢</w:t>
      </w:r>
    </w:p>
    <w:p w14:paraId="128E1CCE" w14:textId="77777777" w:rsidR="003A3ECD" w:rsidRPr="007C727D" w:rsidRDefault="003A3ECD" w:rsidP="003A3ECD">
      <w:pPr>
        <w:rPr>
          <w:rFonts w:ascii="ＭＳ 明朝" w:hAnsi="ＭＳ 明朝"/>
          <w:color w:val="000000"/>
          <w:sz w:val="22"/>
        </w:rPr>
      </w:pPr>
    </w:p>
    <w:p w14:paraId="70F3D384" w14:textId="77777777" w:rsidR="003A3ECD" w:rsidRPr="007C727D" w:rsidRDefault="00FB6FE2" w:rsidP="003A3ECD">
      <w:pPr>
        <w:jc w:val="center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000000"/>
          <w:sz w:val="22"/>
        </w:rPr>
        <w:t>秘密情報</w:t>
      </w:r>
      <w:r w:rsidR="007A7DEE" w:rsidRPr="007C727D">
        <w:rPr>
          <w:rFonts w:ascii="ＭＳ 明朝" w:hAnsi="ＭＳ 明朝" w:hint="eastAsia"/>
          <w:color w:val="000000"/>
          <w:sz w:val="22"/>
        </w:rPr>
        <w:t>の利用</w:t>
      </w:r>
      <w:r w:rsidR="003A3ECD" w:rsidRPr="007C727D">
        <w:rPr>
          <w:rFonts w:ascii="ＭＳ 明朝" w:hAnsi="ＭＳ 明朝" w:hint="eastAsia"/>
          <w:color w:val="000000"/>
          <w:sz w:val="22"/>
        </w:rPr>
        <w:t>後の処置について</w:t>
      </w:r>
    </w:p>
    <w:p w14:paraId="55065022" w14:textId="77777777" w:rsidR="003A3ECD" w:rsidRPr="007C727D" w:rsidRDefault="003A3ECD" w:rsidP="003A3ECD">
      <w:pPr>
        <w:rPr>
          <w:rFonts w:ascii="ＭＳ 明朝" w:hAnsi="ＭＳ 明朝"/>
          <w:color w:val="000000"/>
          <w:sz w:val="22"/>
        </w:rPr>
      </w:pPr>
    </w:p>
    <w:p w14:paraId="6E3D18D1" w14:textId="056D94CB" w:rsidR="003A3ECD" w:rsidRPr="007C727D" w:rsidRDefault="00EE3BD9" w:rsidP="007C63BC">
      <w:pPr>
        <w:ind w:firstLineChars="100" w:firstLine="203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FF0000"/>
          <w:kern w:val="0"/>
          <w:sz w:val="22"/>
        </w:rPr>
        <w:t>2</w:t>
      </w:r>
      <w:r w:rsidRPr="007C727D">
        <w:rPr>
          <w:rFonts w:ascii="ＭＳ 明朝" w:hAnsi="ＭＳ 明朝"/>
          <w:color w:val="FF0000"/>
          <w:kern w:val="0"/>
          <w:sz w:val="22"/>
        </w:rPr>
        <w:t>02</w:t>
      </w:r>
      <w:r w:rsidR="00620EDB">
        <w:rPr>
          <w:rFonts w:ascii="ＭＳ 明朝" w:hAnsi="ＭＳ 明朝" w:hint="eastAsia"/>
          <w:color w:val="FF0000"/>
          <w:kern w:val="0"/>
          <w:sz w:val="22"/>
        </w:rPr>
        <w:t>5</w:t>
      </w:r>
      <w:r w:rsidR="00E824C1" w:rsidRPr="007C727D">
        <w:rPr>
          <w:rFonts w:ascii="ＭＳ 明朝" w:hAnsi="ＭＳ 明朝" w:hint="eastAsia"/>
          <w:color w:val="000000"/>
          <w:sz w:val="22"/>
        </w:rPr>
        <w:t>年</w:t>
      </w:r>
      <w:r w:rsidRPr="007C727D">
        <w:rPr>
          <w:rFonts w:ascii="ＭＳ 明朝" w:hAnsi="ＭＳ 明朝" w:hint="eastAsia"/>
          <w:color w:val="FF0000"/>
          <w:kern w:val="0"/>
          <w:sz w:val="22"/>
        </w:rPr>
        <w:t>5</w:t>
      </w:r>
      <w:r w:rsidR="00E824C1" w:rsidRPr="007C727D">
        <w:rPr>
          <w:rFonts w:ascii="ＭＳ 明朝" w:hAnsi="ＭＳ 明朝" w:hint="eastAsia"/>
          <w:color w:val="000000"/>
          <w:sz w:val="22"/>
        </w:rPr>
        <w:t>月</w:t>
      </w:r>
      <w:r w:rsidRPr="007C727D">
        <w:rPr>
          <w:rFonts w:ascii="ＭＳ 明朝" w:hAnsi="ＭＳ 明朝" w:hint="eastAsia"/>
          <w:color w:val="FF0000"/>
          <w:kern w:val="0"/>
          <w:sz w:val="22"/>
        </w:rPr>
        <w:t>1</w:t>
      </w:r>
      <w:r w:rsidR="00FB52C5" w:rsidRPr="007C727D">
        <w:rPr>
          <w:rFonts w:ascii="ＭＳ 明朝" w:hAnsi="ＭＳ 明朝" w:hint="eastAsia"/>
          <w:color w:val="000000"/>
          <w:sz w:val="22"/>
        </w:rPr>
        <w:t>日付け</w:t>
      </w:r>
      <w:r w:rsidR="00F85EB3" w:rsidRPr="007C727D">
        <w:rPr>
          <w:rFonts w:ascii="ＭＳ 明朝" w:hAnsi="ＭＳ 明朝" w:hint="eastAsia"/>
          <w:color w:val="000000"/>
          <w:sz w:val="22"/>
        </w:rPr>
        <w:t>（提供申請番号</w:t>
      </w:r>
      <w:r w:rsidR="007C63BC" w:rsidRPr="007C727D">
        <w:rPr>
          <w:rFonts w:ascii="ＭＳ 明朝" w:hAnsi="ＭＳ 明朝" w:hint="eastAsia"/>
          <w:color w:val="000000"/>
          <w:sz w:val="22"/>
        </w:rPr>
        <w:t>：</w:t>
      </w:r>
      <w:r w:rsidR="00620EDB">
        <w:rPr>
          <w:rFonts w:ascii="ＭＳ 明朝" w:hAnsi="ＭＳ 明朝" w:hint="eastAsia"/>
          <w:color w:val="FF0000"/>
          <w:kern w:val="0"/>
          <w:sz w:val="22"/>
        </w:rPr>
        <w:t>250</w:t>
      </w:r>
      <w:r w:rsidRPr="007C727D">
        <w:rPr>
          <w:rFonts w:ascii="ＭＳ 明朝" w:hAnsi="ＭＳ 明朝"/>
          <w:color w:val="FF0000"/>
          <w:kern w:val="0"/>
          <w:sz w:val="22"/>
        </w:rPr>
        <w:t>XX</w:t>
      </w:r>
      <w:r w:rsidR="00F85EB3" w:rsidRPr="007C727D">
        <w:rPr>
          <w:rFonts w:ascii="ＭＳ 明朝" w:hAnsi="ＭＳ 明朝" w:hint="eastAsia"/>
          <w:color w:val="000000"/>
          <w:sz w:val="22"/>
        </w:rPr>
        <w:t>）</w:t>
      </w:r>
      <w:r w:rsidR="00FB52C5" w:rsidRPr="007C727D">
        <w:rPr>
          <w:rFonts w:ascii="ＭＳ 明朝" w:hAnsi="ＭＳ 明朝" w:hint="eastAsia"/>
          <w:color w:val="000000"/>
          <w:sz w:val="22"/>
        </w:rPr>
        <w:t>で</w:t>
      </w:r>
      <w:r w:rsidR="00E807FA" w:rsidRPr="007C727D">
        <w:rPr>
          <w:rFonts w:ascii="ＭＳ 明朝" w:hAnsi="ＭＳ 明朝" w:hint="eastAsia"/>
          <w:color w:val="000000"/>
          <w:sz w:val="22"/>
        </w:rPr>
        <w:t>提供</w:t>
      </w:r>
      <w:r w:rsidR="004A51CC" w:rsidRPr="007C727D">
        <w:rPr>
          <w:rFonts w:ascii="ＭＳ 明朝" w:hAnsi="ＭＳ 明朝" w:hint="eastAsia"/>
          <w:color w:val="000000"/>
          <w:sz w:val="22"/>
        </w:rPr>
        <w:t>を受けた</w:t>
      </w:r>
      <w:r w:rsidR="00FB6FE2" w:rsidRPr="007C727D">
        <w:rPr>
          <w:rFonts w:ascii="ＭＳ 明朝" w:hAnsi="ＭＳ 明朝" w:hint="eastAsia"/>
          <w:color w:val="000000"/>
          <w:sz w:val="22"/>
        </w:rPr>
        <w:t>秘密</w:t>
      </w:r>
      <w:r w:rsidR="007A7DEE" w:rsidRPr="007C727D">
        <w:rPr>
          <w:rFonts w:ascii="ＭＳ 明朝" w:hAnsi="ＭＳ 明朝" w:hint="eastAsia"/>
          <w:color w:val="000000"/>
          <w:sz w:val="22"/>
        </w:rPr>
        <w:t>情報</w:t>
      </w:r>
      <w:r w:rsidR="003A3ECD" w:rsidRPr="007C727D">
        <w:rPr>
          <w:rFonts w:ascii="ＭＳ 明朝" w:hAnsi="ＭＳ 明朝" w:hint="eastAsia"/>
          <w:color w:val="000000"/>
          <w:sz w:val="22"/>
        </w:rPr>
        <w:t>については</w:t>
      </w:r>
      <w:r w:rsidR="00DE5748" w:rsidRPr="007C727D">
        <w:rPr>
          <w:rFonts w:ascii="ＭＳ 明朝" w:hAnsi="ＭＳ 明朝" w:hint="eastAsia"/>
          <w:color w:val="000000"/>
          <w:sz w:val="22"/>
        </w:rPr>
        <w:t>，以下</w:t>
      </w:r>
      <w:r w:rsidR="003A3ECD" w:rsidRPr="007C727D">
        <w:rPr>
          <w:rFonts w:ascii="ＭＳ 明朝" w:hAnsi="ＭＳ 明朝" w:hint="eastAsia"/>
          <w:color w:val="000000"/>
          <w:sz w:val="22"/>
        </w:rPr>
        <w:t>のとおり処置しましたので</w:t>
      </w:r>
      <w:r w:rsidR="00DE5748" w:rsidRPr="007C727D">
        <w:rPr>
          <w:rFonts w:ascii="ＭＳ 明朝" w:hAnsi="ＭＳ 明朝" w:hint="eastAsia"/>
          <w:color w:val="000000"/>
          <w:sz w:val="22"/>
        </w:rPr>
        <w:t>，</w:t>
      </w:r>
      <w:r w:rsidR="003A3ECD" w:rsidRPr="007C727D">
        <w:rPr>
          <w:rFonts w:ascii="ＭＳ 明朝" w:hAnsi="ＭＳ 明朝" w:hint="eastAsia"/>
          <w:color w:val="000000"/>
          <w:sz w:val="22"/>
        </w:rPr>
        <w:t>報告します。</w:t>
      </w:r>
    </w:p>
    <w:p w14:paraId="38EDFC6B" w14:textId="77777777" w:rsidR="003A3ECD" w:rsidRPr="007C727D" w:rsidRDefault="003A3ECD" w:rsidP="003A3ECD">
      <w:pPr>
        <w:rPr>
          <w:rFonts w:ascii="ＭＳ 明朝" w:hAnsi="ＭＳ 明朝"/>
          <w:color w:val="000000"/>
          <w:sz w:val="22"/>
        </w:rPr>
      </w:pPr>
    </w:p>
    <w:p w14:paraId="1CF95D54" w14:textId="77777777" w:rsidR="003A3ECD" w:rsidRPr="007C727D" w:rsidRDefault="003A3ECD" w:rsidP="007C63BC">
      <w:pPr>
        <w:jc w:val="lef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000000"/>
          <w:sz w:val="22"/>
        </w:rPr>
        <w:t xml:space="preserve">１　</w:t>
      </w:r>
      <w:r w:rsidR="00FB6FE2" w:rsidRPr="007C727D">
        <w:rPr>
          <w:rFonts w:ascii="ＭＳ 明朝" w:hAnsi="ＭＳ 明朝" w:hint="eastAsia"/>
          <w:color w:val="000000"/>
          <w:sz w:val="22"/>
        </w:rPr>
        <w:t>秘密情報</w:t>
      </w:r>
      <w:r w:rsidRPr="007C727D">
        <w:rPr>
          <w:rFonts w:ascii="ＭＳ 明朝" w:hAnsi="ＭＳ 明朝" w:hint="eastAsia"/>
          <w:color w:val="000000"/>
          <w:sz w:val="22"/>
        </w:rPr>
        <w:t>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7C63BC" w:rsidRPr="007C727D" w14:paraId="1063E61E" w14:textId="77777777" w:rsidTr="00D46F92">
        <w:tc>
          <w:tcPr>
            <w:tcW w:w="6658" w:type="dxa"/>
          </w:tcPr>
          <w:p w14:paraId="257E2BCB" w14:textId="77777777" w:rsidR="007C63BC" w:rsidRPr="007C727D" w:rsidRDefault="007C63BC" w:rsidP="00D46F9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727D">
              <w:rPr>
                <w:rFonts w:ascii="ＭＳ 明朝" w:eastAsia="ＭＳ 明朝" w:hAnsi="ＭＳ 明朝"/>
                <w:szCs w:val="21"/>
              </w:rPr>
              <w:t>名称</w:t>
            </w:r>
          </w:p>
        </w:tc>
        <w:tc>
          <w:tcPr>
            <w:tcW w:w="1836" w:type="dxa"/>
          </w:tcPr>
          <w:p w14:paraId="7462E123" w14:textId="77777777" w:rsidR="007C63BC" w:rsidRPr="007C727D" w:rsidRDefault="007C63BC" w:rsidP="00D46F9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727D">
              <w:rPr>
                <w:rFonts w:ascii="ＭＳ 明朝" w:eastAsia="ＭＳ 明朝" w:hAnsi="ＭＳ 明朝"/>
                <w:szCs w:val="21"/>
              </w:rPr>
              <w:t>年次</w:t>
            </w:r>
          </w:p>
        </w:tc>
      </w:tr>
      <w:tr w:rsidR="007C63BC" w:rsidRPr="007C727D" w14:paraId="2BE29430" w14:textId="77777777" w:rsidTr="00D46F92">
        <w:tc>
          <w:tcPr>
            <w:tcW w:w="6658" w:type="dxa"/>
          </w:tcPr>
          <w:p w14:paraId="637FBDAD" w14:textId="77777777" w:rsidR="007C63BC" w:rsidRPr="007C727D" w:rsidRDefault="00EE3BD9" w:rsidP="00D46F92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C727D">
              <w:rPr>
                <w:rFonts w:ascii="ＭＳ 明朝" w:eastAsia="ＭＳ 明朝" w:hAnsi="ＭＳ 明朝" w:hint="eastAsia"/>
                <w:color w:val="FF0000"/>
                <w:szCs w:val="21"/>
              </w:rPr>
              <w:t>東京都子供の生活実態調査</w:t>
            </w:r>
          </w:p>
        </w:tc>
        <w:tc>
          <w:tcPr>
            <w:tcW w:w="1836" w:type="dxa"/>
          </w:tcPr>
          <w:p w14:paraId="369C7934" w14:textId="502E1100" w:rsidR="007C63BC" w:rsidRPr="007C727D" w:rsidRDefault="00620EDB" w:rsidP="00D46F92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令和4</w:t>
            </w:r>
            <w:r w:rsidR="00EE3BD9" w:rsidRPr="007C727D">
              <w:rPr>
                <w:rFonts w:ascii="ＭＳ 明朝" w:eastAsia="ＭＳ 明朝" w:hAnsi="ＭＳ 明朝" w:hint="eastAsia"/>
                <w:color w:val="FF0000"/>
                <w:szCs w:val="21"/>
              </w:rPr>
              <w:t>年度</w:t>
            </w:r>
          </w:p>
        </w:tc>
      </w:tr>
      <w:tr w:rsidR="007C63BC" w:rsidRPr="007C727D" w14:paraId="3EC62540" w14:textId="77777777" w:rsidTr="00D46F92">
        <w:tc>
          <w:tcPr>
            <w:tcW w:w="6658" w:type="dxa"/>
          </w:tcPr>
          <w:p w14:paraId="2E5BB62D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0F68B3CB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60037013" w14:textId="77777777" w:rsidTr="00D46F92">
        <w:tc>
          <w:tcPr>
            <w:tcW w:w="6658" w:type="dxa"/>
          </w:tcPr>
          <w:p w14:paraId="528FCC0F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7194440C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4210BBD8" w14:textId="77777777" w:rsidTr="00D46F92">
        <w:tc>
          <w:tcPr>
            <w:tcW w:w="6658" w:type="dxa"/>
          </w:tcPr>
          <w:p w14:paraId="7EEF8282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456EADDC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789957A3" w14:textId="77777777" w:rsidTr="00D46F92">
        <w:tc>
          <w:tcPr>
            <w:tcW w:w="6658" w:type="dxa"/>
          </w:tcPr>
          <w:p w14:paraId="17032F07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702FE60C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63FF2860" w14:textId="77777777" w:rsidTr="00D46F92">
        <w:tc>
          <w:tcPr>
            <w:tcW w:w="6658" w:type="dxa"/>
          </w:tcPr>
          <w:p w14:paraId="2DC3FD08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52CED646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1FA971A8" w14:textId="77777777" w:rsidTr="00D46F92">
        <w:tc>
          <w:tcPr>
            <w:tcW w:w="6658" w:type="dxa"/>
          </w:tcPr>
          <w:p w14:paraId="4EBCC8C2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3B6EAB2B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5388935F" w14:textId="77777777" w:rsidTr="00D46F92">
        <w:tc>
          <w:tcPr>
            <w:tcW w:w="6658" w:type="dxa"/>
          </w:tcPr>
          <w:p w14:paraId="4279F620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5BE3F706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68F45C98" w14:textId="77777777" w:rsidTr="00D46F92">
        <w:tc>
          <w:tcPr>
            <w:tcW w:w="6658" w:type="dxa"/>
          </w:tcPr>
          <w:p w14:paraId="398A7675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0FEF4345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5F0C0DEF" w14:textId="77777777" w:rsidTr="00D46F92">
        <w:tc>
          <w:tcPr>
            <w:tcW w:w="6658" w:type="dxa"/>
          </w:tcPr>
          <w:p w14:paraId="01912BB5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3946753A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18E43DFA" w14:textId="77777777" w:rsidTr="00D46F92">
        <w:tc>
          <w:tcPr>
            <w:tcW w:w="6658" w:type="dxa"/>
          </w:tcPr>
          <w:p w14:paraId="6C7F6349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6E10E313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4B9B7CF3" w14:textId="77777777" w:rsidTr="00D46F92">
        <w:tc>
          <w:tcPr>
            <w:tcW w:w="6658" w:type="dxa"/>
          </w:tcPr>
          <w:p w14:paraId="072A4CDB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7CD32766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1A4AD24E" w14:textId="77777777" w:rsidTr="00D46F92">
        <w:tc>
          <w:tcPr>
            <w:tcW w:w="6658" w:type="dxa"/>
          </w:tcPr>
          <w:p w14:paraId="27154AB9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76E069E1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56D4C167" w14:textId="77777777" w:rsidTr="00D46F92">
        <w:tc>
          <w:tcPr>
            <w:tcW w:w="6658" w:type="dxa"/>
          </w:tcPr>
          <w:p w14:paraId="4372ADA9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217D167F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68BF18C1" w14:textId="77777777" w:rsidTr="00D46F92">
        <w:tc>
          <w:tcPr>
            <w:tcW w:w="6658" w:type="dxa"/>
          </w:tcPr>
          <w:p w14:paraId="3B0C8042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69A136C5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0867C8A5" w14:textId="77777777" w:rsidTr="00D46F92">
        <w:tc>
          <w:tcPr>
            <w:tcW w:w="6658" w:type="dxa"/>
          </w:tcPr>
          <w:p w14:paraId="06258141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67DC459F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17FC3FC8" w14:textId="77777777" w:rsidTr="00D46F92">
        <w:tc>
          <w:tcPr>
            <w:tcW w:w="6658" w:type="dxa"/>
          </w:tcPr>
          <w:p w14:paraId="10891A4A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76C25322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503D2DC3" w14:textId="77777777" w:rsidTr="00D46F92">
        <w:tc>
          <w:tcPr>
            <w:tcW w:w="6658" w:type="dxa"/>
          </w:tcPr>
          <w:p w14:paraId="43279C05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619946C7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3BC" w:rsidRPr="007C727D" w14:paraId="25E96364" w14:textId="77777777" w:rsidTr="00D46F92">
        <w:tc>
          <w:tcPr>
            <w:tcW w:w="6658" w:type="dxa"/>
          </w:tcPr>
          <w:p w14:paraId="56117A24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</w:tcPr>
          <w:p w14:paraId="77878AEB" w14:textId="77777777" w:rsidR="007C63BC" w:rsidRPr="007C727D" w:rsidRDefault="007C63BC" w:rsidP="00D46F9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96BD49" w14:textId="77777777" w:rsidR="007C63BC" w:rsidRPr="007C727D" w:rsidRDefault="007C63BC" w:rsidP="007C63BC">
      <w:pPr>
        <w:jc w:val="left"/>
        <w:rPr>
          <w:rFonts w:ascii="ＭＳ 明朝" w:hAnsi="ＭＳ 明朝"/>
          <w:color w:val="000000"/>
          <w:sz w:val="22"/>
        </w:rPr>
      </w:pPr>
    </w:p>
    <w:p w14:paraId="02E857B7" w14:textId="77777777" w:rsidR="003A3ECD" w:rsidRPr="007C727D" w:rsidRDefault="003A3ECD" w:rsidP="007C63BC">
      <w:pPr>
        <w:jc w:val="lef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000000"/>
          <w:sz w:val="22"/>
        </w:rPr>
        <w:t>２　処置の方法</w:t>
      </w:r>
    </w:p>
    <w:p w14:paraId="2679B1D1" w14:textId="77777777" w:rsidR="003A3ECD" w:rsidRPr="007C727D" w:rsidRDefault="00EE3BD9" w:rsidP="007C63BC">
      <w:pPr>
        <w:jc w:val="left"/>
        <w:rPr>
          <w:rFonts w:ascii="ＭＳ 明朝" w:hAnsi="ＭＳ 明朝"/>
          <w:color w:val="000000"/>
          <w:sz w:val="22"/>
          <w:lang w:eastAsia="zh-CN"/>
        </w:rPr>
      </w:pPr>
      <w:r w:rsidRPr="007C727D">
        <w:rPr>
          <w:rFonts w:ascii="ＭＳ 明朝" w:hAnsi="ＭＳ 明朝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613A3" wp14:editId="419C5CCF">
                <wp:simplePos x="0" y="0"/>
                <wp:positionH relativeFrom="column">
                  <wp:posOffset>890270</wp:posOffset>
                </wp:positionH>
                <wp:positionV relativeFrom="paragraph">
                  <wp:posOffset>7620</wp:posOffset>
                </wp:positionV>
                <wp:extent cx="647700" cy="2476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0B0913" id="楕円 1" o:spid="_x0000_s1026" style="position:absolute;left:0;text-align:left;margin-left:70.1pt;margin-top:.6pt;width:51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" filled="f" strokecolor="red" strokeweight="1pt">
                <v:stroke joinstyle="miter"/>
              </v:oval>
            </w:pict>
          </mc:Fallback>
        </mc:AlternateContent>
      </w:r>
      <w:r w:rsidR="003A3ECD" w:rsidRPr="007C727D">
        <w:rPr>
          <w:rFonts w:ascii="ＭＳ 明朝" w:hAnsi="ＭＳ 明朝" w:hint="eastAsia"/>
          <w:color w:val="000000"/>
          <w:sz w:val="22"/>
          <w:lang w:eastAsia="zh-CN"/>
        </w:rPr>
        <w:t xml:space="preserve">（焼　却　　　　消　去　　　　返　納　　　　溶　解　　　　裁　断）　</w:t>
      </w:r>
    </w:p>
    <w:p w14:paraId="25A76A75" w14:textId="77777777" w:rsidR="007C63BC" w:rsidRPr="007C727D" w:rsidRDefault="007C63BC" w:rsidP="007C63BC">
      <w:pPr>
        <w:jc w:val="left"/>
        <w:rPr>
          <w:rFonts w:ascii="ＭＳ 明朝" w:hAnsi="ＭＳ 明朝"/>
          <w:color w:val="000000"/>
          <w:sz w:val="22"/>
          <w:lang w:eastAsia="zh-CN"/>
        </w:rPr>
      </w:pPr>
    </w:p>
    <w:p w14:paraId="22ABD895" w14:textId="77777777" w:rsidR="003A3ECD" w:rsidRPr="007C727D" w:rsidRDefault="003A3ECD" w:rsidP="007C63BC">
      <w:pPr>
        <w:jc w:val="lef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000000"/>
          <w:sz w:val="22"/>
        </w:rPr>
        <w:t xml:space="preserve">３　処置した年月日　</w:t>
      </w:r>
    </w:p>
    <w:p w14:paraId="35A089F2" w14:textId="5E8A2861" w:rsidR="00DE5748" w:rsidRPr="007C727D" w:rsidRDefault="00EE3BD9" w:rsidP="007C63BC">
      <w:pPr>
        <w:jc w:val="lef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FF0000"/>
          <w:sz w:val="22"/>
        </w:rPr>
        <w:t>202</w:t>
      </w:r>
      <w:r w:rsidR="00620EDB">
        <w:rPr>
          <w:rFonts w:ascii="ＭＳ 明朝" w:hAnsi="ＭＳ 明朝" w:hint="eastAsia"/>
          <w:color w:val="FF0000"/>
          <w:sz w:val="22"/>
        </w:rPr>
        <w:t>6</w:t>
      </w:r>
      <w:r w:rsidRPr="007C727D">
        <w:rPr>
          <w:rFonts w:ascii="ＭＳ 明朝" w:hAnsi="ＭＳ 明朝" w:hint="eastAsia"/>
          <w:color w:val="000000"/>
          <w:sz w:val="22"/>
        </w:rPr>
        <w:t>年</w:t>
      </w:r>
      <w:r w:rsidR="00620EDB">
        <w:rPr>
          <w:rFonts w:ascii="ＭＳ 明朝" w:hAnsi="ＭＳ 明朝" w:hint="eastAsia"/>
          <w:color w:val="FF0000"/>
          <w:sz w:val="22"/>
        </w:rPr>
        <w:t>2</w:t>
      </w:r>
      <w:r w:rsidRPr="007C727D">
        <w:rPr>
          <w:rFonts w:ascii="ＭＳ 明朝" w:hAnsi="ＭＳ 明朝" w:hint="eastAsia"/>
          <w:color w:val="000000"/>
          <w:sz w:val="22"/>
        </w:rPr>
        <w:t>月</w:t>
      </w:r>
      <w:r w:rsidR="00620EDB">
        <w:rPr>
          <w:rFonts w:ascii="ＭＳ 明朝" w:hAnsi="ＭＳ 明朝" w:hint="eastAsia"/>
          <w:color w:val="FF0000"/>
          <w:sz w:val="22"/>
        </w:rPr>
        <w:t>〇</w:t>
      </w:r>
      <w:r w:rsidRPr="007C727D">
        <w:rPr>
          <w:rFonts w:ascii="ＭＳ 明朝" w:hAnsi="ＭＳ 明朝" w:hint="eastAsia"/>
          <w:color w:val="000000"/>
          <w:sz w:val="22"/>
        </w:rPr>
        <w:t>日</w:t>
      </w:r>
    </w:p>
    <w:p w14:paraId="6AD8DD22" w14:textId="77777777" w:rsidR="007C63BC" w:rsidRPr="007C727D" w:rsidRDefault="007C63BC" w:rsidP="007C63BC">
      <w:pPr>
        <w:jc w:val="left"/>
        <w:rPr>
          <w:rFonts w:ascii="ＭＳ 明朝" w:hAnsi="ＭＳ 明朝"/>
          <w:color w:val="000000"/>
          <w:sz w:val="22"/>
        </w:rPr>
      </w:pPr>
    </w:p>
    <w:p w14:paraId="1CA8417D" w14:textId="77777777" w:rsidR="007C63BC" w:rsidRPr="007C727D" w:rsidRDefault="007C63BC" w:rsidP="007C63BC">
      <w:pPr>
        <w:jc w:val="left"/>
        <w:rPr>
          <w:rFonts w:ascii="ＭＳ 明朝" w:hAnsi="ＭＳ 明朝"/>
          <w:color w:val="000000"/>
          <w:sz w:val="22"/>
        </w:rPr>
      </w:pPr>
    </w:p>
    <w:p w14:paraId="7DE50DAE" w14:textId="77777777" w:rsidR="003A3ECD" w:rsidRPr="007C727D" w:rsidRDefault="003A3ECD" w:rsidP="007C63BC">
      <w:pPr>
        <w:ind w:firstLineChars="100" w:firstLine="203"/>
        <w:jc w:val="left"/>
        <w:rPr>
          <w:rFonts w:ascii="ＭＳ 明朝" w:hAnsi="ＭＳ 明朝"/>
          <w:color w:val="000000"/>
          <w:sz w:val="22"/>
        </w:rPr>
      </w:pPr>
      <w:r w:rsidRPr="007C727D">
        <w:rPr>
          <w:rFonts w:ascii="ＭＳ 明朝" w:hAnsi="ＭＳ 明朝" w:hint="eastAsia"/>
          <w:color w:val="000000"/>
          <w:sz w:val="22"/>
        </w:rPr>
        <w:t>注１）</w:t>
      </w:r>
      <w:r w:rsidR="00FB6FE2" w:rsidRPr="007C727D">
        <w:rPr>
          <w:rFonts w:ascii="ＭＳ 明朝" w:hAnsi="ＭＳ 明朝" w:hint="eastAsia"/>
          <w:color w:val="000000"/>
          <w:sz w:val="22"/>
        </w:rPr>
        <w:t>秘密情報</w:t>
      </w:r>
      <w:r w:rsidRPr="007C727D">
        <w:rPr>
          <w:rFonts w:ascii="ＭＳ 明朝" w:hAnsi="ＭＳ 明朝" w:hint="eastAsia"/>
          <w:color w:val="000000"/>
          <w:sz w:val="22"/>
        </w:rPr>
        <w:t>には</w:t>
      </w:r>
      <w:r w:rsidR="00FB6FE2" w:rsidRPr="007C727D">
        <w:rPr>
          <w:rFonts w:ascii="ＭＳ 明朝" w:hAnsi="ＭＳ 明朝" w:hint="eastAsia"/>
          <w:color w:val="000000"/>
          <w:sz w:val="22"/>
        </w:rPr>
        <w:t>、</w:t>
      </w:r>
      <w:r w:rsidRPr="007C727D">
        <w:rPr>
          <w:rFonts w:ascii="ＭＳ 明朝" w:hAnsi="ＭＳ 明朝" w:hint="eastAsia"/>
          <w:color w:val="000000"/>
          <w:sz w:val="22"/>
        </w:rPr>
        <w:t>個体識別できる中間集計表を含みます。</w:t>
      </w:r>
    </w:p>
    <w:p w14:paraId="574AD208" w14:textId="77777777" w:rsidR="003A3ECD" w:rsidRPr="007C727D" w:rsidRDefault="007C727D" w:rsidP="007C63BC">
      <w:pPr>
        <w:ind w:leftChars="211" w:left="785" w:hangingChars="186" w:hanging="378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２）</w:t>
      </w:r>
      <w:r w:rsidR="00FB6FE2" w:rsidRPr="007C727D">
        <w:rPr>
          <w:rFonts w:ascii="ＭＳ 明朝" w:hAnsi="ＭＳ 明朝" w:hint="eastAsia"/>
          <w:color w:val="000000"/>
          <w:sz w:val="22"/>
        </w:rPr>
        <w:t>提供を受けている</w:t>
      </w:r>
      <w:r>
        <w:rPr>
          <w:rFonts w:ascii="ＭＳ 明朝" w:hAnsi="ＭＳ 明朝" w:hint="eastAsia"/>
          <w:color w:val="000000"/>
          <w:sz w:val="22"/>
        </w:rPr>
        <w:t>すべての秘密情報</w:t>
      </w:r>
      <w:r w:rsidR="00FB6FE2" w:rsidRPr="007C727D">
        <w:rPr>
          <w:rFonts w:ascii="ＭＳ 明朝" w:hAnsi="ＭＳ 明朝" w:hint="eastAsia"/>
          <w:color w:val="000000"/>
          <w:sz w:val="22"/>
        </w:rPr>
        <w:t>を「秘密情報の</w:t>
      </w:r>
      <w:r w:rsidR="00073F62" w:rsidRPr="007C727D">
        <w:rPr>
          <w:rFonts w:ascii="ＭＳ 明朝" w:hAnsi="ＭＳ 明朝" w:hint="eastAsia"/>
          <w:color w:val="000000"/>
          <w:sz w:val="22"/>
        </w:rPr>
        <w:t>内容」に記載してください。</w:t>
      </w:r>
    </w:p>
    <w:p w14:paraId="6C6866A1" w14:textId="77777777" w:rsidR="00E1458B" w:rsidRPr="007C727D" w:rsidRDefault="00E807FA" w:rsidP="007C63BC">
      <w:pPr>
        <w:ind w:leftChars="200" w:left="589" w:hangingChars="100" w:hanging="203"/>
        <w:jc w:val="left"/>
        <w:rPr>
          <w:rFonts w:ascii="ＭＳ 明朝" w:hAnsi="ＭＳ 明朝"/>
        </w:rPr>
      </w:pPr>
      <w:r w:rsidRPr="007C727D">
        <w:rPr>
          <w:rFonts w:ascii="ＭＳ 明朝" w:hAnsi="ＭＳ 明朝" w:hint="eastAsia"/>
          <w:color w:val="000000"/>
          <w:sz w:val="22"/>
        </w:rPr>
        <w:t>３）</w:t>
      </w:r>
      <w:r w:rsidR="00FB6FE2" w:rsidRPr="007C727D">
        <w:rPr>
          <w:rFonts w:ascii="ＭＳ 明朝" w:hAnsi="ＭＳ 明朝" w:hint="eastAsia"/>
          <w:color w:val="000000"/>
          <w:sz w:val="22"/>
        </w:rPr>
        <w:t>「処置の方法」について、該当するものに○を付してください。</w:t>
      </w:r>
    </w:p>
    <w:sectPr w:rsidR="00E1458B" w:rsidRPr="007C727D">
      <w:headerReference w:type="default" r:id="rId6"/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E2DB" w14:textId="77777777" w:rsidR="00BB0C12" w:rsidRDefault="00BB0C12">
      <w:r>
        <w:separator/>
      </w:r>
    </w:p>
  </w:endnote>
  <w:endnote w:type="continuationSeparator" w:id="0">
    <w:p w14:paraId="554372E6" w14:textId="77777777" w:rsidR="00BB0C12" w:rsidRDefault="00BB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635F" w14:textId="77777777" w:rsidR="0027349C" w:rsidRDefault="002734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4304F6" w14:textId="77777777" w:rsidR="0027349C" w:rsidRDefault="00273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9044" w14:textId="77777777" w:rsidR="00BB0C12" w:rsidRDefault="00BB0C12">
      <w:r>
        <w:separator/>
      </w:r>
    </w:p>
  </w:footnote>
  <w:footnote w:type="continuationSeparator" w:id="0">
    <w:p w14:paraId="1229D172" w14:textId="77777777" w:rsidR="00BB0C12" w:rsidRDefault="00BB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38E4" w14:textId="77777777" w:rsidR="00FB6FE2" w:rsidRDefault="00FB6FE2">
    <w:pPr>
      <w:pStyle w:val="a7"/>
    </w:pPr>
    <w:r>
      <w:t>別紙様式</w:t>
    </w:r>
    <w:r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CD"/>
    <w:rsid w:val="00025B66"/>
    <w:rsid w:val="000352E6"/>
    <w:rsid w:val="000400ED"/>
    <w:rsid w:val="00050361"/>
    <w:rsid w:val="00073F62"/>
    <w:rsid w:val="00104666"/>
    <w:rsid w:val="00105EBA"/>
    <w:rsid w:val="00132410"/>
    <w:rsid w:val="00141D12"/>
    <w:rsid w:val="001633DD"/>
    <w:rsid w:val="00166609"/>
    <w:rsid w:val="00167BA0"/>
    <w:rsid w:val="00180C30"/>
    <w:rsid w:val="00195EF4"/>
    <w:rsid w:val="001C25B3"/>
    <w:rsid w:val="001E3401"/>
    <w:rsid w:val="0025596E"/>
    <w:rsid w:val="0027349C"/>
    <w:rsid w:val="00294148"/>
    <w:rsid w:val="002A723D"/>
    <w:rsid w:val="002C06BC"/>
    <w:rsid w:val="003302A6"/>
    <w:rsid w:val="00336CFE"/>
    <w:rsid w:val="00375848"/>
    <w:rsid w:val="003A3ECD"/>
    <w:rsid w:val="003F6362"/>
    <w:rsid w:val="00415F96"/>
    <w:rsid w:val="004747F6"/>
    <w:rsid w:val="004A51CC"/>
    <w:rsid w:val="004A52A9"/>
    <w:rsid w:val="004D1AED"/>
    <w:rsid w:val="00566D7C"/>
    <w:rsid w:val="005B12E8"/>
    <w:rsid w:val="005E0776"/>
    <w:rsid w:val="00620EDB"/>
    <w:rsid w:val="00670812"/>
    <w:rsid w:val="006A3B88"/>
    <w:rsid w:val="00702C7C"/>
    <w:rsid w:val="00721687"/>
    <w:rsid w:val="007475BA"/>
    <w:rsid w:val="00785BC6"/>
    <w:rsid w:val="007A7DEE"/>
    <w:rsid w:val="007B0046"/>
    <w:rsid w:val="007B597B"/>
    <w:rsid w:val="007C63BC"/>
    <w:rsid w:val="007C727D"/>
    <w:rsid w:val="007E44A9"/>
    <w:rsid w:val="007F201F"/>
    <w:rsid w:val="00823201"/>
    <w:rsid w:val="0085172B"/>
    <w:rsid w:val="008525ED"/>
    <w:rsid w:val="00891468"/>
    <w:rsid w:val="008A1F81"/>
    <w:rsid w:val="008B5822"/>
    <w:rsid w:val="008F5052"/>
    <w:rsid w:val="00942D08"/>
    <w:rsid w:val="00954261"/>
    <w:rsid w:val="0096195A"/>
    <w:rsid w:val="009F2B3E"/>
    <w:rsid w:val="00A22970"/>
    <w:rsid w:val="00A300D5"/>
    <w:rsid w:val="00A61CD8"/>
    <w:rsid w:val="00A90CB0"/>
    <w:rsid w:val="00AB4DB6"/>
    <w:rsid w:val="00AC7D03"/>
    <w:rsid w:val="00B05109"/>
    <w:rsid w:val="00BB0C12"/>
    <w:rsid w:val="00BD0382"/>
    <w:rsid w:val="00BD41F5"/>
    <w:rsid w:val="00C2314F"/>
    <w:rsid w:val="00C26B9D"/>
    <w:rsid w:val="00CE43A9"/>
    <w:rsid w:val="00D027EC"/>
    <w:rsid w:val="00D65D55"/>
    <w:rsid w:val="00D702F0"/>
    <w:rsid w:val="00DA7161"/>
    <w:rsid w:val="00DB2478"/>
    <w:rsid w:val="00DD05E7"/>
    <w:rsid w:val="00DD7096"/>
    <w:rsid w:val="00DE5748"/>
    <w:rsid w:val="00E07BF8"/>
    <w:rsid w:val="00E1458B"/>
    <w:rsid w:val="00E452E0"/>
    <w:rsid w:val="00E74DA8"/>
    <w:rsid w:val="00E807FA"/>
    <w:rsid w:val="00E824C1"/>
    <w:rsid w:val="00E87E09"/>
    <w:rsid w:val="00ED0415"/>
    <w:rsid w:val="00EE3BD9"/>
    <w:rsid w:val="00F103FC"/>
    <w:rsid w:val="00F43ED9"/>
    <w:rsid w:val="00F776E0"/>
    <w:rsid w:val="00F85EB3"/>
    <w:rsid w:val="00FB52C5"/>
    <w:rsid w:val="00FB651F"/>
    <w:rsid w:val="00FB6FE2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331DA"/>
  <w15:chartTrackingRefBased/>
  <w15:docId w15:val="{8DEF1AA0-5616-4FC4-A457-8181E2E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E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3ECD"/>
    <w:pPr>
      <w:jc w:val="center"/>
    </w:pPr>
  </w:style>
  <w:style w:type="paragraph" w:styleId="a4">
    <w:name w:val="Date"/>
    <w:basedOn w:val="a"/>
    <w:next w:val="a"/>
    <w:rsid w:val="003A3ECD"/>
  </w:style>
  <w:style w:type="paragraph" w:styleId="a5">
    <w:name w:val="footer"/>
    <w:basedOn w:val="a"/>
    <w:rsid w:val="003A3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3ECD"/>
  </w:style>
  <w:style w:type="paragraph" w:styleId="a7">
    <w:name w:val="header"/>
    <w:basedOn w:val="a"/>
    <w:rsid w:val="00336CF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E340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7C63B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203</Characters>
  <Application>Microsoft Office Word</Application>
  <DocSecurity>0</DocSecurity>
  <Lines>50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様式第１号（申請時に契約関係書類を添付できないときの代替文書）</vt:lpstr>
      <vt:lpstr>様式第１号（申請時に契約関係書類を添付できないときの代替文書）</vt:lpstr>
    </vt:vector>
  </TitlesOfParts>
  <Company>総務省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様式第１号（申請時に契約関係書類を添付できないときの代替文書）</dc:title>
  <dc:subject/>
  <dc:creator>mca5159</dc:creator>
  <cp:keywords/>
  <dc:description/>
  <cp:lastModifiedBy>子ども・若者貧困研究センター</cp:lastModifiedBy>
  <cp:revision>4</cp:revision>
  <cp:lastPrinted>2009-07-28T00:51:00Z</cp:lastPrinted>
  <dcterms:created xsi:type="dcterms:W3CDTF">2022-02-28T03:05:00Z</dcterms:created>
  <dcterms:modified xsi:type="dcterms:W3CDTF">2026-02-09T04:33:00Z</dcterms:modified>
</cp:coreProperties>
</file>